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0D" w:rsidRDefault="00CB7A0D" w:rsidP="00CB7A0D">
      <w:pPr>
        <w:rPr>
          <w:rFonts w:ascii="Arial" w:hAnsi="Arial" w:cs="Arial"/>
        </w:rPr>
      </w:pPr>
    </w:p>
    <w:p w:rsidR="00CB7A0D" w:rsidRPr="003D354F" w:rsidRDefault="00CB7A0D" w:rsidP="00CB7A0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CB7A0D" w:rsidRPr="00715896" w:rsidRDefault="00CB7A0D" w:rsidP="00CB7A0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CB7A0D" w:rsidRDefault="00CB7A0D" w:rsidP="00CB7A0D">
      <w:pPr>
        <w:jc w:val="right"/>
        <w:rPr>
          <w:rFonts w:ascii="Arial" w:hAnsi="Arial" w:cs="Arial"/>
          <w:b/>
          <w:bCs/>
          <w:color w:val="000000"/>
        </w:rPr>
      </w:pPr>
      <w:r w:rsidRPr="00715896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  <w:color w:val="000000"/>
        </w:rPr>
        <w:t>I.C. De Filippo De Ruggiero</w:t>
      </w:r>
    </w:p>
    <w:p w:rsidR="00CB7A0D" w:rsidRDefault="00CB7A0D" w:rsidP="00CB7A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>
        <w:rPr>
          <w:rFonts w:ascii="Arial" w:hAnsi="Arial" w:cs="Arial"/>
          <w:b/>
          <w:bCs/>
        </w:rPr>
        <w:t xml:space="preserve">INTERNA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REFERENTE ALLA VALUTAZIONE - 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Competenze di base 2° ed.</w:t>
      </w:r>
      <w:r w:rsidRPr="00403878">
        <w:rPr>
          <w:rFonts w:ascii="Times New Roman" w:hAnsi="Times New Roman"/>
          <w:b/>
        </w:rPr>
        <w:t>”</w:t>
      </w:r>
      <w:r w:rsidRPr="00403878">
        <w:rPr>
          <w:rFonts w:ascii="Times New Roman" w:hAnsi="Times New Roman"/>
          <w:color w:val="000000"/>
        </w:rPr>
        <w:t xml:space="preserve">. Asse I – Istruzione – Fondo Sociale Europeo (FSE). </w:t>
      </w:r>
      <w:r w:rsidRPr="00403878">
        <w:rPr>
          <w:rFonts w:ascii="Times New Roman" w:hAnsi="Times New Roman"/>
          <w:b/>
          <w:color w:val="000000"/>
        </w:rPr>
        <w:t>Obiettivo specifico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</w:t>
      </w:r>
      <w:r w:rsidRPr="00403878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Miglioramento delle competenze chiave degli allievi. Sotto</w:t>
      </w:r>
      <w:r w:rsidRPr="00403878">
        <w:rPr>
          <w:rFonts w:ascii="Times New Roman" w:hAnsi="Times New Roman"/>
          <w:color w:val="000000"/>
        </w:rPr>
        <w:t xml:space="preserve"> </w:t>
      </w:r>
      <w:r w:rsidRPr="00403878">
        <w:rPr>
          <w:rFonts w:ascii="Times New Roman" w:hAnsi="Times New Roman"/>
          <w:b/>
          <w:color w:val="000000"/>
        </w:rPr>
        <w:t>Azione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.1</w:t>
      </w:r>
      <w:r w:rsidRPr="004038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 w:rsidRPr="00403878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Azioni specifiche per la scuola dell'infanzia</w:t>
      </w:r>
      <w:r w:rsidRPr="009B2E50">
        <w:rPr>
          <w:rFonts w:ascii="Arial" w:hAnsi="Arial" w:cs="Arial"/>
        </w:rPr>
        <w:t xml:space="preserve">. – codice </w:t>
      </w:r>
      <w:r w:rsidRPr="006C1554">
        <w:rPr>
          <w:rFonts w:ascii="Times New Roman" w:hAnsi="Times New Roman"/>
          <w:b/>
        </w:rPr>
        <w:t>10.2.1A-FSEPON-CA-2019-249</w:t>
      </w:r>
      <w:r>
        <w:rPr>
          <w:rFonts w:ascii="Times New Roman" w:hAnsi="Times New Roman"/>
          <w:b/>
        </w:rPr>
        <w:t xml:space="preserve"> </w:t>
      </w:r>
      <w:r w:rsidRPr="009B2E50">
        <w:rPr>
          <w:rFonts w:ascii="Arial" w:hAnsi="Arial" w:cs="Arial"/>
        </w:rPr>
        <w:t>- importo finanziato pari a Euro</w:t>
      </w:r>
      <w:r w:rsidRPr="009B2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19.495,20</w:t>
      </w:r>
      <w:r w:rsidRPr="009B2E50">
        <w:rPr>
          <w:rFonts w:ascii="Arial" w:hAnsi="Arial" w:cs="Arial"/>
        </w:rPr>
        <w:t>;</w:t>
      </w:r>
    </w:p>
    <w:p w:rsidR="00CB7A0D" w:rsidRPr="00715896" w:rsidRDefault="00CB7A0D" w:rsidP="00CB7A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715896" w:rsidRDefault="00CB7A0D" w:rsidP="00CB7A0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CB7A0D" w:rsidRPr="00715896" w:rsidTr="007E361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CB7A0D" w:rsidRPr="00715896" w:rsidRDefault="00CB7A0D" w:rsidP="007E361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7A0D" w:rsidRPr="008D5B8D" w:rsidRDefault="00CB7A0D" w:rsidP="00CB7A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CB7A0D" w:rsidRDefault="00CB7A0D" w:rsidP="00CB7A0D">
      <w:pPr>
        <w:spacing w:line="360" w:lineRule="auto"/>
        <w:jc w:val="both"/>
        <w:rPr>
          <w:rFonts w:ascii="Arial" w:hAnsi="Arial" w:cs="Arial"/>
        </w:rPr>
      </w:pPr>
    </w:p>
    <w:p w:rsidR="00CB7A0D" w:rsidRPr="00CB6BD4" w:rsidRDefault="00CB7A0D" w:rsidP="00CB7A0D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CB7A0D" w:rsidRPr="003D354F" w:rsidRDefault="00CB7A0D" w:rsidP="00CB7A0D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CB7A0D" w:rsidRPr="003D354F" w:rsidRDefault="00CB7A0D" w:rsidP="00CB7A0D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CB7A0D" w:rsidRDefault="00CB7A0D" w:rsidP="00CB7A0D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CB7A0D" w:rsidRDefault="00CB7A0D" w:rsidP="00CB7A0D">
      <w:pPr>
        <w:spacing w:after="0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>
        <w:rPr>
          <w:rFonts w:ascii="Arial" w:hAnsi="Arial" w:cs="Arial"/>
          <w:b/>
        </w:rPr>
        <w:t>“Un bambino, tanti bambini insegnano...comunità uguale felicità”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 w:rsidRPr="006C1554">
        <w:rPr>
          <w:rFonts w:ascii="Times New Roman" w:hAnsi="Times New Roman"/>
          <w:b/>
        </w:rPr>
        <w:t>10.2.1A-FSEPON-CA-2019-249</w:t>
      </w:r>
    </w:p>
    <w:p w:rsidR="00CB7A0D" w:rsidRDefault="00CB7A0D" w:rsidP="00CB7A0D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</w:tblGrid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4D526C" w:rsidRDefault="00CB7A0D" w:rsidP="007E36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B7A0D" w:rsidRPr="009B2E50" w:rsidRDefault="00CB7A0D" w:rsidP="007E36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9B2E50" w:rsidRDefault="00CB7A0D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:rsidR="00CB7A0D" w:rsidRPr="00403878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!</w:t>
            </w:r>
          </w:p>
        </w:tc>
      </w:tr>
      <w:tr w:rsidR="00CB7A0D" w:rsidRPr="009B2E50" w:rsidTr="007E3618">
        <w:trPr>
          <w:trHeight w:val="276"/>
          <w:jc w:val="center"/>
        </w:trPr>
        <w:tc>
          <w:tcPr>
            <w:tcW w:w="567" w:type="dxa"/>
            <w:vAlign w:val="center"/>
          </w:tcPr>
          <w:p w:rsidR="00CB7A0D" w:rsidRPr="009B2E50" w:rsidRDefault="00CB7A0D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Microfono all'unisono</w:t>
            </w:r>
          </w:p>
        </w:tc>
      </w:tr>
      <w:tr w:rsidR="00CB7A0D" w:rsidRPr="009B2E50" w:rsidTr="007E3618">
        <w:trPr>
          <w:trHeight w:val="410"/>
          <w:jc w:val="center"/>
        </w:trPr>
        <w:tc>
          <w:tcPr>
            <w:tcW w:w="567" w:type="dxa"/>
            <w:vAlign w:val="center"/>
          </w:tcPr>
          <w:p w:rsidR="00CB7A0D" w:rsidRPr="009B2E50" w:rsidRDefault="00CB7A0D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Ad un passo da te !</w:t>
            </w:r>
          </w:p>
        </w:tc>
      </w:tr>
      <w:tr w:rsidR="00CB7A0D" w:rsidRPr="009B2E50" w:rsidTr="007E3618">
        <w:trPr>
          <w:jc w:val="center"/>
        </w:trPr>
        <w:tc>
          <w:tcPr>
            <w:tcW w:w="567" w:type="dxa"/>
            <w:vAlign w:val="center"/>
          </w:tcPr>
          <w:p w:rsidR="00CB7A0D" w:rsidRPr="009B2E50" w:rsidRDefault="00CB7A0D" w:rsidP="007E3618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CB7A0D" w:rsidRPr="003F01CB" w:rsidRDefault="00CB7A0D" w:rsidP="007E36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01CB">
              <w:rPr>
                <w:rFonts w:ascii="Times New Roman" w:hAnsi="Times New Roman"/>
                <w:b/>
                <w:sz w:val="20"/>
                <w:szCs w:val="20"/>
              </w:rPr>
              <w:t>Manipola-azione</w:t>
            </w:r>
            <w:proofErr w:type="spellEnd"/>
          </w:p>
        </w:tc>
      </w:tr>
    </w:tbl>
    <w:p w:rsidR="00CB7A0D" w:rsidRDefault="00CB7A0D" w:rsidP="00CB7A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A0D" w:rsidRPr="003D354F" w:rsidRDefault="00CB7A0D" w:rsidP="00CB7A0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B7A0D" w:rsidRPr="003D354F" w:rsidRDefault="00CB7A0D" w:rsidP="00CB7A0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CB7A0D" w:rsidRPr="003D354F" w:rsidRDefault="00CB7A0D" w:rsidP="00CB7A0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CB7A0D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CB7A0D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CB7A0D" w:rsidRPr="00846B0A" w:rsidRDefault="00CB7A0D" w:rsidP="00CB7A0D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CB7A0D" w:rsidRPr="00E87017" w:rsidRDefault="00CB7A0D" w:rsidP="00CB7A0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B7A0D" w:rsidRDefault="00CB7A0D" w:rsidP="00CB7A0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CB7A0D" w:rsidRPr="00E87017" w:rsidRDefault="00CB7A0D" w:rsidP="00CB7A0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CB7A0D" w:rsidRPr="003D354F" w:rsidRDefault="00CB7A0D" w:rsidP="00CB7A0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CB7A0D" w:rsidRPr="003D354F" w:rsidRDefault="00CB7A0D" w:rsidP="00CB7A0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:rsidR="00CB7A0D" w:rsidRPr="00A529DA" w:rsidRDefault="00CB7A0D" w:rsidP="00CB7A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CB7A0D" w:rsidRPr="003D354F" w:rsidRDefault="00CB7A0D" w:rsidP="00CB7A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CB7A0D" w:rsidRPr="003D354F" w:rsidRDefault="00CB7A0D" w:rsidP="00CB7A0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CB7A0D" w:rsidRPr="003D354F" w:rsidRDefault="00CB7A0D" w:rsidP="00CB7A0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CB7A0D" w:rsidRDefault="00CB7A0D" w:rsidP="00CB7A0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CB7A0D" w:rsidRPr="003D354F" w:rsidRDefault="00CB7A0D" w:rsidP="00CB7A0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CB7A0D" w:rsidRPr="003D354F" w:rsidRDefault="00CB7A0D" w:rsidP="00CB7A0D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CB7A0D" w:rsidRPr="003D354F" w:rsidRDefault="00CB7A0D" w:rsidP="00CB7A0D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CB7A0D" w:rsidRPr="003D354F" w:rsidRDefault="00CB7A0D" w:rsidP="00CB7A0D">
      <w:pPr>
        <w:pStyle w:val="Paragrafoelenco"/>
        <w:jc w:val="both"/>
        <w:rPr>
          <w:rFonts w:ascii="Arial" w:hAnsi="Arial" w:cs="Arial"/>
          <w:color w:val="000000"/>
        </w:rPr>
      </w:pPr>
    </w:p>
    <w:p w:rsidR="00CB7A0D" w:rsidRPr="00E87017" w:rsidRDefault="00CB7A0D" w:rsidP="00CB7A0D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CB7A0D" w:rsidRPr="003D354F" w:rsidRDefault="00CB7A0D" w:rsidP="00CB7A0D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CB7A0D" w:rsidRPr="00715896" w:rsidRDefault="00CB7A0D" w:rsidP="00CB7A0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19050" t="0" r="3810" b="0"/>
            <wp:wrapNone/>
            <wp:docPr id="2" name="Immagine 2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B7A0D" w:rsidRDefault="00CB7A0D" w:rsidP="00CB7A0D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CB7A0D" w:rsidSect="007022D7"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0D" w:rsidRDefault="00CB7A0D" w:rsidP="00CB7A0D">
      <w:pPr>
        <w:spacing w:after="0" w:line="240" w:lineRule="auto"/>
      </w:pPr>
      <w:r>
        <w:separator/>
      </w:r>
    </w:p>
  </w:endnote>
  <w:endnote w:type="continuationSeparator" w:id="1">
    <w:p w:rsidR="00CB7A0D" w:rsidRDefault="00CB7A0D" w:rsidP="00C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0D" w:rsidRDefault="00CD3E2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1470D" w:rsidRDefault="00CD3E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0D" w:rsidRDefault="00CB7A0D" w:rsidP="00CB7A0D">
      <w:pPr>
        <w:spacing w:after="0" w:line="240" w:lineRule="auto"/>
      </w:pPr>
      <w:r>
        <w:separator/>
      </w:r>
    </w:p>
  </w:footnote>
  <w:footnote w:type="continuationSeparator" w:id="1">
    <w:p w:rsidR="00CB7A0D" w:rsidRDefault="00CB7A0D" w:rsidP="00CB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8D0"/>
    <w:multiLevelType w:val="hybridMultilevel"/>
    <w:tmpl w:val="4270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B1E02"/>
    <w:multiLevelType w:val="hybridMultilevel"/>
    <w:tmpl w:val="D260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A0D"/>
    <w:rsid w:val="00467680"/>
    <w:rsid w:val="005F048A"/>
    <w:rsid w:val="00C01571"/>
    <w:rsid w:val="00CB7A0D"/>
    <w:rsid w:val="00C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A0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A0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A0D"/>
    <w:rPr>
      <w:rFonts w:ascii="Calibri" w:eastAsia="Times New Roman" w:hAnsi="Calibri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CB7A0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A0D"/>
    <w:rPr>
      <w:rFonts w:ascii="Calibri" w:eastAsia="Times New Roman" w:hAnsi="Calibri" w:cs="Times New Roman"/>
      <w:sz w:val="20"/>
      <w:szCs w:val="20"/>
      <w:lang/>
    </w:rPr>
  </w:style>
  <w:style w:type="paragraph" w:customStyle="1" w:styleId="Default">
    <w:name w:val="Default"/>
    <w:rsid w:val="00CB7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2</cp:revision>
  <dcterms:created xsi:type="dcterms:W3CDTF">2020-02-13T11:34:00Z</dcterms:created>
  <dcterms:modified xsi:type="dcterms:W3CDTF">2020-02-13T11:43:00Z</dcterms:modified>
</cp:coreProperties>
</file>